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2C" w:rsidRDefault="00AB422C" w:rsidP="00AB422C">
      <w:pPr>
        <w:autoSpaceDE w:val="0"/>
        <w:autoSpaceDN w:val="0"/>
        <w:adjustRightInd w:val="0"/>
        <w:spacing w:line="240" w:lineRule="auto"/>
        <w:rPr>
          <w:rFonts w:ascii="PetersburgC-Bold" w:hAnsi="PetersburgC-Bold" w:cs="PetersburgC-Bold"/>
          <w:b/>
          <w:bCs/>
          <w:sz w:val="28"/>
          <w:szCs w:val="28"/>
        </w:rPr>
      </w:pPr>
    </w:p>
    <w:p w:rsidR="00AB422C" w:rsidRDefault="00AB422C" w:rsidP="00AB42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PragmaticaC-Bold" w:hAnsi="Times New Roman" w:cs="Times New Roman"/>
          <w:b/>
          <w:bCs/>
          <w:color w:val="0067B4"/>
          <w:sz w:val="24"/>
          <w:szCs w:val="24"/>
        </w:rPr>
      </w:pPr>
      <w:r w:rsidRPr="00AB422C">
        <w:rPr>
          <w:rFonts w:ascii="Times New Roman" w:eastAsia="PragmaticaC-Bold" w:hAnsi="Times New Roman" w:cs="Times New Roman"/>
          <w:b/>
          <w:bCs/>
          <w:color w:val="0067B4"/>
          <w:sz w:val="24"/>
          <w:szCs w:val="24"/>
        </w:rPr>
        <w:t>СОНЦЕ — ЗОРЯ, ЦЕНТРАЛЬНЕ ТІЛО</w:t>
      </w:r>
      <w:r>
        <w:rPr>
          <w:rFonts w:ascii="Times New Roman" w:eastAsia="PragmaticaC-Bold" w:hAnsi="Times New Roman" w:cs="Times New Roman"/>
          <w:b/>
          <w:bCs/>
          <w:color w:val="0067B4"/>
          <w:sz w:val="24"/>
          <w:szCs w:val="24"/>
        </w:rPr>
        <w:t xml:space="preserve">   </w:t>
      </w:r>
      <w:r w:rsidRPr="00AB422C">
        <w:rPr>
          <w:rFonts w:ascii="Times New Roman" w:eastAsia="PragmaticaC-Bold" w:hAnsi="Times New Roman" w:cs="Times New Roman"/>
          <w:b/>
          <w:bCs/>
          <w:color w:val="0067B4"/>
          <w:sz w:val="24"/>
          <w:szCs w:val="24"/>
        </w:rPr>
        <w:t>СОНЯЧНОЇ СИСТЕМИ</w:t>
      </w:r>
    </w:p>
    <w:p w:rsidR="00AB422C" w:rsidRPr="00AB422C" w:rsidRDefault="00AB422C" w:rsidP="00AB4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B422C">
        <w:rPr>
          <w:rFonts w:ascii="Times New Roman" w:hAnsi="Times New Roman" w:cs="Times New Roman"/>
          <w:b/>
          <w:bCs/>
          <w:sz w:val="24"/>
          <w:szCs w:val="24"/>
        </w:rPr>
        <w:t>Космос</w:t>
      </w:r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b/>
          <w:bCs/>
          <w:sz w:val="24"/>
          <w:szCs w:val="24"/>
        </w:rPr>
        <w:t>Всесвіт</w:t>
      </w:r>
      <w:proofErr w:type="spellEnd"/>
      <w:r w:rsidRPr="00AB4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нескінченний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Всесвіті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галактики,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зоряні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скупчення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зірок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зорі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b/>
          <w:bCs/>
          <w:sz w:val="24"/>
          <w:szCs w:val="24"/>
        </w:rPr>
        <w:t>небесні</w:t>
      </w:r>
      <w:proofErr w:type="spellEnd"/>
      <w:r w:rsidRPr="00AB4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b/>
          <w:bCs/>
          <w:sz w:val="24"/>
          <w:szCs w:val="24"/>
        </w:rPr>
        <w:t>тіла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Люди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допитливістю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спостерігають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небесними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тілами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Здається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,щ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недалеко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не так. 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видимій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Всесвіту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величезна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небесних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Одні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народжуються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припиняють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.</w:t>
      </w:r>
    </w:p>
    <w:p w:rsidR="00AB422C" w:rsidRPr="00AB422C" w:rsidRDefault="00AB422C" w:rsidP="00AB4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небесних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спостерігати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за зорями.</w:t>
      </w:r>
      <w:r w:rsidR="008E2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они 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найяскравіші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зоряному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небі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добре видно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неозброєним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оком.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Зорі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</w:p>
    <w:p w:rsidR="00AB422C" w:rsidRPr="00AB422C" w:rsidRDefault="00AB422C" w:rsidP="00AB4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тривалого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часу та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центральними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небесними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зоряних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AB422C" w:rsidRPr="00AB422C" w:rsidRDefault="008E298F" w:rsidP="00AB4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Найближча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зоря — </w:t>
      </w:r>
      <w:proofErr w:type="spellStart"/>
      <w:r w:rsidR="00AB422C" w:rsidRPr="00AB422C">
        <w:rPr>
          <w:rFonts w:ascii="Times New Roman" w:hAnsi="Times New Roman" w:cs="Times New Roman"/>
          <w:b/>
          <w:bCs/>
          <w:sz w:val="24"/>
          <w:szCs w:val="24"/>
        </w:rPr>
        <w:t>Сонце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велетенська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газова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куля, яка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розташована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b/>
          <w:bCs/>
          <w:sz w:val="24"/>
          <w:szCs w:val="24"/>
        </w:rPr>
        <w:t>Сонячної</w:t>
      </w:r>
      <w:proofErr w:type="spellEnd"/>
      <w:r w:rsidR="00AB422C" w:rsidRPr="00AB4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b/>
          <w:bCs/>
          <w:sz w:val="24"/>
          <w:szCs w:val="24"/>
        </w:rPr>
        <w:t>системи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молодою зорею,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не «прожила»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будь-яка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зоря, колись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згасне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422C" w:rsidRPr="00AB422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AB422C" w:rsidRPr="00AB422C">
        <w:rPr>
          <w:rFonts w:ascii="Times New Roman" w:hAnsi="Times New Roman" w:cs="Times New Roman"/>
          <w:sz w:val="24"/>
          <w:szCs w:val="24"/>
        </w:rPr>
        <w:t>ітило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випромінює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космічний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величезну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. І так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триватиме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мільярдів</w:t>
      </w:r>
      <w:proofErr w:type="spellEnd"/>
      <w:r w:rsid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вироблятиме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саму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тепла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>.</w:t>
      </w:r>
    </w:p>
    <w:p w:rsidR="00AB422C" w:rsidRPr="00AB422C" w:rsidRDefault="00AB422C" w:rsidP="00AB4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Вугілля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нафта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газ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утворилися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решток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давніх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соняч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ітла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акумулюється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ічках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, океанах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вітрах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клімат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природу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тепло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потрібне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живому.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безкоштовне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невичерпне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екологічно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чистої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панелей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сонячних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sz w:val="24"/>
          <w:szCs w:val="24"/>
        </w:rPr>
        <w:t xml:space="preserve">батарей,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накопичують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гаряче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опалення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будинках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скоротити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шкі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длив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сонячної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забруднювати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навколишнє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.</w:t>
      </w:r>
    </w:p>
    <w:p w:rsidR="00AB422C" w:rsidRDefault="00AB422C" w:rsidP="00AB422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422C" w:rsidRPr="00AB422C" w:rsidRDefault="00AB422C" w:rsidP="000628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PragmaticaC-Bold" w:hAnsi="Times New Roman" w:cs="Times New Roman"/>
          <w:b/>
          <w:bCs/>
          <w:color w:val="0067B4"/>
          <w:sz w:val="28"/>
          <w:szCs w:val="28"/>
        </w:rPr>
      </w:pPr>
      <w:r w:rsidRPr="00AB422C">
        <w:rPr>
          <w:rFonts w:ascii="Times New Roman" w:eastAsia="PragmaticaC-Bold" w:hAnsi="Times New Roman" w:cs="Times New Roman"/>
          <w:b/>
          <w:bCs/>
          <w:color w:val="0067B4"/>
          <w:sz w:val="28"/>
          <w:szCs w:val="28"/>
        </w:rPr>
        <w:t>ПЛАНЕТИ СОНЯЧНОЇ СИСТЕМИ</w:t>
      </w:r>
      <w:r>
        <w:rPr>
          <w:rFonts w:ascii="Times New Roman" w:eastAsia="PragmaticaC-Bold" w:hAnsi="Times New Roman" w:cs="Times New Roman"/>
          <w:b/>
          <w:bCs/>
          <w:color w:val="0067B4"/>
          <w:sz w:val="28"/>
          <w:szCs w:val="28"/>
        </w:rPr>
        <w:t xml:space="preserve">  </w:t>
      </w:r>
      <w:r w:rsidRPr="00AB422C">
        <w:rPr>
          <w:rFonts w:ascii="Times New Roman" w:eastAsia="PragmaticaC-Bold" w:hAnsi="Times New Roman" w:cs="Times New Roman"/>
          <w:b/>
          <w:bCs/>
          <w:color w:val="0067B4"/>
          <w:sz w:val="28"/>
          <w:szCs w:val="28"/>
        </w:rPr>
        <w:t xml:space="preserve">Й ІНШІ </w:t>
      </w:r>
      <w:proofErr w:type="gramStart"/>
      <w:r w:rsidRPr="00AB422C">
        <w:rPr>
          <w:rFonts w:ascii="Times New Roman" w:eastAsia="PragmaticaC-Bold" w:hAnsi="Times New Roman" w:cs="Times New Roman"/>
          <w:b/>
          <w:bCs/>
          <w:color w:val="0067B4"/>
          <w:sz w:val="28"/>
          <w:szCs w:val="28"/>
        </w:rPr>
        <w:t>КОСМ</w:t>
      </w:r>
      <w:proofErr w:type="gramEnd"/>
      <w:r w:rsidRPr="00AB422C">
        <w:rPr>
          <w:rFonts w:ascii="Times New Roman" w:eastAsia="PragmaticaC-Bold" w:hAnsi="Times New Roman" w:cs="Times New Roman"/>
          <w:b/>
          <w:bCs/>
          <w:color w:val="0067B4"/>
          <w:sz w:val="28"/>
          <w:szCs w:val="28"/>
        </w:rPr>
        <w:t>ІЧНІ ТІЛА</w:t>
      </w:r>
    </w:p>
    <w:p w:rsidR="00AB422C" w:rsidRPr="00AB422C" w:rsidRDefault="00AB422C" w:rsidP="00062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Сонячна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система входить 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b/>
          <w:bCs/>
          <w:sz w:val="24"/>
          <w:szCs w:val="24"/>
        </w:rPr>
        <w:t>Галактики</w:t>
      </w:r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Галактики,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Мільярди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скупчення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невпинному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безкінечних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просторах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Всесвіту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— у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небесні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спалахи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зірок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потужні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вибухи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.</w:t>
      </w:r>
    </w:p>
    <w:p w:rsidR="00AB422C" w:rsidRDefault="00AB422C" w:rsidP="00062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зорі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Сонячної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великою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обертаються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b/>
          <w:bCs/>
          <w:sz w:val="24"/>
          <w:szCs w:val="24"/>
        </w:rPr>
        <w:t>планети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небесні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випромінюють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тепла,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22C" w:rsidRPr="00AB422C" w:rsidRDefault="00AB422C" w:rsidP="00062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ізний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різній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світила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Сонячній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нараховують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вісім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планет,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рухаються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i/>
          <w:iCs/>
          <w:sz w:val="24"/>
          <w:szCs w:val="24"/>
        </w:rPr>
        <w:t>орбіті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за величиною та складом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Найближче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до  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i/>
          <w:iCs/>
          <w:sz w:val="24"/>
          <w:szCs w:val="24"/>
        </w:rPr>
        <w:t>планети</w:t>
      </w:r>
      <w:proofErr w:type="spellEnd"/>
      <w:r w:rsidRPr="00AB4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i/>
          <w:iCs/>
          <w:sz w:val="24"/>
          <w:szCs w:val="24"/>
        </w:rPr>
        <w:t>земної</w:t>
      </w:r>
      <w:proofErr w:type="spellEnd"/>
      <w:r w:rsidRPr="00AB4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i/>
          <w:iCs/>
          <w:sz w:val="24"/>
          <w:szCs w:val="24"/>
        </w:rPr>
        <w:t>групи</w:t>
      </w:r>
      <w:proofErr w:type="spellEnd"/>
      <w:r w:rsidRPr="00AB4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Меркурій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Венера, Земля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Марс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Ї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іще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i/>
          <w:iCs/>
          <w:sz w:val="24"/>
          <w:szCs w:val="24"/>
        </w:rPr>
        <w:t>внутрішніми</w:t>
      </w:r>
      <w:proofErr w:type="spellEnd"/>
      <w:r w:rsidRPr="00AB422C">
        <w:rPr>
          <w:rFonts w:ascii="Times New Roman" w:hAnsi="Times New Roman" w:cs="Times New Roman"/>
          <w:i/>
          <w:iCs/>
          <w:sz w:val="24"/>
          <w:szCs w:val="24"/>
        </w:rPr>
        <w:t xml:space="preserve"> планетами</w:t>
      </w:r>
      <w:r w:rsidRPr="00AB422C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невелик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розмірами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тверду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поверхню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складаються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щільної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кам’янистої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Найбільша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них — Земля.</w:t>
      </w:r>
    </w:p>
    <w:p w:rsidR="00AB422C" w:rsidRPr="00AB422C" w:rsidRDefault="00AB422C" w:rsidP="00062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2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Юпітер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Сатурн, Уран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Нептун 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справжні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i/>
          <w:iCs/>
          <w:sz w:val="24"/>
          <w:szCs w:val="24"/>
        </w:rPr>
        <w:t>газові</w:t>
      </w:r>
      <w:proofErr w:type="spellEnd"/>
      <w:r w:rsidRPr="00AB4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AB422C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AB422C">
        <w:rPr>
          <w:rFonts w:ascii="Times New Roman" w:hAnsi="Times New Roman" w:cs="Times New Roman"/>
          <w:i/>
          <w:iCs/>
          <w:sz w:val="24"/>
          <w:szCs w:val="24"/>
        </w:rPr>
        <w:t>іганти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значній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віддалі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Сонячної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складаються</w:t>
      </w:r>
      <w:proofErr w:type="spellEnd"/>
      <w:r w:rsidR="008E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легких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поверхня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щільна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як у планет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планетах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переважають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низькі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. Чим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планета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обігріва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422C" w:rsidRPr="00AB422C" w:rsidRDefault="008E298F" w:rsidP="00062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422C" w:rsidRPr="00AB422C">
        <w:rPr>
          <w:rFonts w:ascii="Times New Roman" w:hAnsi="Times New Roman" w:cs="Times New Roman"/>
          <w:sz w:val="24"/>
          <w:szCs w:val="24"/>
        </w:rPr>
        <w:t xml:space="preserve">У великих планет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i/>
          <w:iCs/>
          <w:sz w:val="24"/>
          <w:szCs w:val="24"/>
        </w:rPr>
        <w:t>природні</w:t>
      </w:r>
      <w:proofErr w:type="spellEnd"/>
      <w:r w:rsidR="00AB422C" w:rsidRPr="00AB4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i/>
          <w:iCs/>
          <w:sz w:val="24"/>
          <w:szCs w:val="24"/>
        </w:rPr>
        <w:t>супутники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супутник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планет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залежать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віддалі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до центрального </w:t>
      </w:r>
      <w:proofErr w:type="spellStart"/>
      <w:proofErr w:type="gramStart"/>
      <w:r w:rsidR="00AB422C" w:rsidRPr="00AB422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AB422C" w:rsidRPr="00AB422C">
        <w:rPr>
          <w:rFonts w:ascii="Times New Roman" w:hAnsi="Times New Roman" w:cs="Times New Roman"/>
          <w:sz w:val="24"/>
          <w:szCs w:val="24"/>
        </w:rPr>
        <w:t>ітила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ближче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до центра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Сонячної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рухаються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Венери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Урана,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рухаються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в одному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годинникової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422C" w:rsidRPr="00AB422C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AB422C" w:rsidRPr="00AB422C">
        <w:rPr>
          <w:rFonts w:ascii="Times New Roman" w:hAnsi="Times New Roman" w:cs="Times New Roman"/>
          <w:sz w:val="24"/>
          <w:szCs w:val="24"/>
        </w:rPr>
        <w:t>ілки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>.</w:t>
      </w:r>
    </w:p>
    <w:p w:rsidR="00AB422C" w:rsidRPr="00AB422C" w:rsidRDefault="00062849" w:rsidP="00062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планет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супутн</w:t>
      </w:r>
      <w:r>
        <w:rPr>
          <w:rFonts w:ascii="Times New Roman" w:hAnsi="Times New Roman" w:cs="Times New Roman"/>
          <w:sz w:val="24"/>
          <w:szCs w:val="24"/>
        </w:rPr>
        <w:t>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Сонячній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перемі</w:t>
      </w:r>
      <w:r w:rsidR="00AB422C" w:rsidRPr="00AB422C">
        <w:rPr>
          <w:rFonts w:ascii="Times New Roman" w:hAnsi="Times New Roman" w:cs="Times New Roman"/>
          <w:sz w:val="24"/>
          <w:szCs w:val="24"/>
        </w:rPr>
        <w:t>щується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422C" w:rsidRPr="00AB422C">
        <w:rPr>
          <w:rFonts w:ascii="Times New Roman" w:hAnsi="Times New Roman" w:cs="Times New Roman"/>
          <w:sz w:val="24"/>
          <w:szCs w:val="24"/>
        </w:rPr>
        <w:t>безл</w:t>
      </w:r>
      <w:proofErr w:type="gramEnd"/>
      <w:r w:rsidR="00AB422C" w:rsidRPr="00AB422C">
        <w:rPr>
          <w:rFonts w:ascii="Times New Roman" w:hAnsi="Times New Roman" w:cs="Times New Roman"/>
          <w:sz w:val="24"/>
          <w:szCs w:val="24"/>
        </w:rPr>
        <w:t>іч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дрібних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небесних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22C" w:rsidRPr="00AB422C">
        <w:rPr>
          <w:rFonts w:ascii="Times New Roman" w:hAnsi="Times New Roman" w:cs="Times New Roman"/>
          <w:b/>
          <w:bCs/>
          <w:sz w:val="24"/>
          <w:szCs w:val="24"/>
        </w:rPr>
        <w:t>Скупчення</w:t>
      </w:r>
      <w:proofErr w:type="spellEnd"/>
      <w:r w:rsidR="00AB422C" w:rsidRPr="00AB4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b/>
          <w:bCs/>
          <w:sz w:val="24"/>
          <w:szCs w:val="24"/>
        </w:rPr>
        <w:t>астероїдів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орбітами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Марса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Юпітера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</w:t>
      </w:r>
      <w:r w:rsidR="00AB422C" w:rsidRPr="00AB422C">
        <w:rPr>
          <w:rFonts w:ascii="Times New Roman" w:hAnsi="Times New Roman" w:cs="Times New Roman"/>
          <w:sz w:val="24"/>
          <w:szCs w:val="24"/>
        </w:rPr>
        <w:t>нети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іще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літаючими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кам’яними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брилами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обертаються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b/>
          <w:bCs/>
          <w:sz w:val="24"/>
          <w:szCs w:val="24"/>
        </w:rPr>
        <w:t>комети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22C" w:rsidRPr="00AB42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B422C"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2C" w:rsidRPr="00AB422C">
        <w:rPr>
          <w:rFonts w:ascii="Times New Roman" w:hAnsi="Times New Roman" w:cs="Times New Roman"/>
          <w:sz w:val="24"/>
          <w:szCs w:val="24"/>
        </w:rPr>
        <w:t>небі</w:t>
      </w:r>
      <w:proofErr w:type="spellEnd"/>
    </w:p>
    <w:p w:rsidR="00AB422C" w:rsidRPr="00AB422C" w:rsidRDefault="00AB422C" w:rsidP="00062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туманних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яскравим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ядром. Ядро</w:t>
      </w:r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комети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криги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пилу та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кам’яних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частинок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,</w:t>
      </w:r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sz w:val="24"/>
          <w:szCs w:val="24"/>
        </w:rPr>
        <w:t>а «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хві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» 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утворюються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випаро</w:t>
      </w:r>
      <w:r w:rsidR="00062849">
        <w:rPr>
          <w:rFonts w:ascii="Times New Roman" w:hAnsi="Times New Roman" w:cs="Times New Roman"/>
          <w:sz w:val="24"/>
          <w:szCs w:val="24"/>
        </w:rPr>
        <w:t>вування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ре</w:t>
      </w:r>
      <w:r w:rsidRPr="00AB422C">
        <w:rPr>
          <w:rFonts w:ascii="Times New Roman" w:hAnsi="Times New Roman" w:cs="Times New Roman"/>
          <w:sz w:val="24"/>
          <w:szCs w:val="24"/>
        </w:rPr>
        <w:t>човин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складаєтьс</w:t>
      </w:r>
      <w:r w:rsidR="0006284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комета. «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Хвости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» комет 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витягу</w:t>
      </w:r>
      <w:r w:rsidRPr="00AB422C">
        <w:rPr>
          <w:rFonts w:ascii="Times New Roman" w:hAnsi="Times New Roman" w:cs="Times New Roman"/>
          <w:sz w:val="24"/>
          <w:szCs w:val="24"/>
        </w:rPr>
        <w:t>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мільйони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кілометрів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.</w:t>
      </w:r>
      <w:r w:rsidR="008E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b/>
          <w:bCs/>
          <w:sz w:val="24"/>
          <w:szCs w:val="24"/>
        </w:rPr>
        <w:t>Метеори</w:t>
      </w:r>
      <w:proofErr w:type="spellEnd"/>
      <w:r w:rsidRPr="00AB4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тверді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розмірів</w:t>
      </w:r>
      <w:proofErr w:type="spellEnd"/>
      <w:r w:rsidRPr="00AB42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зір</w:t>
      </w:r>
      <w:r w:rsidRPr="00AB422C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падають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Вриваючись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повітряний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метеори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згоряють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.</w:t>
      </w:r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22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>ільші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небесні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я</w:t>
      </w:r>
      <w:r w:rsidR="00062849">
        <w:rPr>
          <w:rFonts w:ascii="Times New Roman" w:hAnsi="Times New Roman" w:cs="Times New Roman"/>
          <w:sz w:val="24"/>
          <w:szCs w:val="24"/>
        </w:rPr>
        <w:t>кі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досягають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849">
        <w:rPr>
          <w:rFonts w:ascii="Times New Roman" w:hAnsi="Times New Roman" w:cs="Times New Roman"/>
          <w:sz w:val="24"/>
          <w:szCs w:val="24"/>
        </w:rPr>
        <w:t>на</w:t>
      </w:r>
      <w:r w:rsidRPr="00AB422C">
        <w:rPr>
          <w:rFonts w:ascii="Times New Roman" w:hAnsi="Times New Roman" w:cs="Times New Roman"/>
          <w:sz w:val="24"/>
          <w:szCs w:val="24"/>
        </w:rPr>
        <w:t>зивають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b/>
          <w:bCs/>
          <w:sz w:val="24"/>
          <w:szCs w:val="24"/>
        </w:rPr>
        <w:t>метеоритами</w:t>
      </w:r>
      <w:r w:rsidRPr="00AB422C">
        <w:rPr>
          <w:rFonts w:ascii="Times New Roman" w:hAnsi="Times New Roman" w:cs="Times New Roman"/>
          <w:sz w:val="24"/>
          <w:szCs w:val="24"/>
        </w:rPr>
        <w:t xml:space="preserve">. Час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трапляються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r w:rsidRPr="00AB422C">
        <w:rPr>
          <w:rFonts w:ascii="Times New Roman" w:hAnsi="Times New Roman" w:cs="Times New Roman"/>
          <w:sz w:val="24"/>
          <w:szCs w:val="24"/>
        </w:rPr>
        <w:t xml:space="preserve">великих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метеоритів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Землею, </w:t>
      </w:r>
      <w:proofErr w:type="gramStart"/>
      <w:r w:rsidRPr="00AB42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планеті</w:t>
      </w:r>
      <w:proofErr w:type="spellEnd"/>
      <w:r w:rsidR="0006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2C">
        <w:rPr>
          <w:rFonts w:ascii="Times New Roman" w:hAnsi="Times New Roman" w:cs="Times New Roman"/>
          <w:sz w:val="24"/>
          <w:szCs w:val="24"/>
        </w:rPr>
        <w:t>катастрофи</w:t>
      </w:r>
      <w:proofErr w:type="spellEnd"/>
      <w:r w:rsidRPr="00AB422C">
        <w:rPr>
          <w:rFonts w:ascii="Times New Roman" w:hAnsi="Times New Roman" w:cs="Times New Roman"/>
          <w:sz w:val="24"/>
          <w:szCs w:val="24"/>
        </w:rPr>
        <w:t>.</w:t>
      </w:r>
    </w:p>
    <w:sectPr w:rsidR="00AB422C" w:rsidRPr="00AB422C" w:rsidSect="00062849">
      <w:pgSz w:w="11906" w:h="16838"/>
      <w:pgMar w:top="284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22C"/>
    <w:rsid w:val="000051C5"/>
    <w:rsid w:val="00005E0E"/>
    <w:rsid w:val="00010C19"/>
    <w:rsid w:val="000122E0"/>
    <w:rsid w:val="00012894"/>
    <w:rsid w:val="00016119"/>
    <w:rsid w:val="000161A4"/>
    <w:rsid w:val="000170D5"/>
    <w:rsid w:val="0001789F"/>
    <w:rsid w:val="00020CD7"/>
    <w:rsid w:val="00023A62"/>
    <w:rsid w:val="0002555E"/>
    <w:rsid w:val="000340FA"/>
    <w:rsid w:val="00034B03"/>
    <w:rsid w:val="0004101F"/>
    <w:rsid w:val="0004324D"/>
    <w:rsid w:val="00051487"/>
    <w:rsid w:val="00051CC3"/>
    <w:rsid w:val="00051DB4"/>
    <w:rsid w:val="00060BAE"/>
    <w:rsid w:val="00062849"/>
    <w:rsid w:val="00062A37"/>
    <w:rsid w:val="00063E06"/>
    <w:rsid w:val="000643C8"/>
    <w:rsid w:val="00066C31"/>
    <w:rsid w:val="0006729A"/>
    <w:rsid w:val="000736FA"/>
    <w:rsid w:val="0007637E"/>
    <w:rsid w:val="00076F49"/>
    <w:rsid w:val="000776D1"/>
    <w:rsid w:val="000817CD"/>
    <w:rsid w:val="00083257"/>
    <w:rsid w:val="00087E93"/>
    <w:rsid w:val="000935C1"/>
    <w:rsid w:val="00093EF1"/>
    <w:rsid w:val="000A6A8A"/>
    <w:rsid w:val="000B1497"/>
    <w:rsid w:val="000B1BE7"/>
    <w:rsid w:val="000B3A27"/>
    <w:rsid w:val="000B50DC"/>
    <w:rsid w:val="000D23FD"/>
    <w:rsid w:val="000D389A"/>
    <w:rsid w:val="000D3F6A"/>
    <w:rsid w:val="000D602D"/>
    <w:rsid w:val="000E578E"/>
    <w:rsid w:val="000E65FC"/>
    <w:rsid w:val="000F186E"/>
    <w:rsid w:val="000F2B97"/>
    <w:rsid w:val="00110CC9"/>
    <w:rsid w:val="00113A35"/>
    <w:rsid w:val="001209EA"/>
    <w:rsid w:val="00126C85"/>
    <w:rsid w:val="00131BF8"/>
    <w:rsid w:val="00132153"/>
    <w:rsid w:val="00144F59"/>
    <w:rsid w:val="001452E2"/>
    <w:rsid w:val="00147003"/>
    <w:rsid w:val="00151179"/>
    <w:rsid w:val="001511A4"/>
    <w:rsid w:val="00153041"/>
    <w:rsid w:val="00157C17"/>
    <w:rsid w:val="00160513"/>
    <w:rsid w:val="00165516"/>
    <w:rsid w:val="00172279"/>
    <w:rsid w:val="00172D16"/>
    <w:rsid w:val="00173D7E"/>
    <w:rsid w:val="0017606C"/>
    <w:rsid w:val="001774DC"/>
    <w:rsid w:val="00180439"/>
    <w:rsid w:val="001921DC"/>
    <w:rsid w:val="00193E30"/>
    <w:rsid w:val="001970AC"/>
    <w:rsid w:val="001A08A5"/>
    <w:rsid w:val="001B3F49"/>
    <w:rsid w:val="001B472D"/>
    <w:rsid w:val="001B5CAD"/>
    <w:rsid w:val="001C17F8"/>
    <w:rsid w:val="001C2D0D"/>
    <w:rsid w:val="001C323F"/>
    <w:rsid w:val="001C41E2"/>
    <w:rsid w:val="001D625E"/>
    <w:rsid w:val="001E09BB"/>
    <w:rsid w:val="001E57BF"/>
    <w:rsid w:val="001E6B7A"/>
    <w:rsid w:val="001E79EB"/>
    <w:rsid w:val="001F0ADB"/>
    <w:rsid w:val="001F0E2A"/>
    <w:rsid w:val="001F1050"/>
    <w:rsid w:val="001F3090"/>
    <w:rsid w:val="001F3EAA"/>
    <w:rsid w:val="001F4F2B"/>
    <w:rsid w:val="00205D6A"/>
    <w:rsid w:val="002124EA"/>
    <w:rsid w:val="00215DE3"/>
    <w:rsid w:val="00216B81"/>
    <w:rsid w:val="00217225"/>
    <w:rsid w:val="002179CC"/>
    <w:rsid w:val="00222124"/>
    <w:rsid w:val="00222248"/>
    <w:rsid w:val="0022650E"/>
    <w:rsid w:val="00226D96"/>
    <w:rsid w:val="00227A9D"/>
    <w:rsid w:val="002307AE"/>
    <w:rsid w:val="002330DD"/>
    <w:rsid w:val="00240273"/>
    <w:rsid w:val="002447CF"/>
    <w:rsid w:val="00245CD8"/>
    <w:rsid w:val="002533D6"/>
    <w:rsid w:val="00254EE7"/>
    <w:rsid w:val="00255430"/>
    <w:rsid w:val="00255B50"/>
    <w:rsid w:val="002579D7"/>
    <w:rsid w:val="002628E8"/>
    <w:rsid w:val="00265A4E"/>
    <w:rsid w:val="00265A84"/>
    <w:rsid w:val="00266E00"/>
    <w:rsid w:val="00282792"/>
    <w:rsid w:val="002866FF"/>
    <w:rsid w:val="00291C20"/>
    <w:rsid w:val="002920BD"/>
    <w:rsid w:val="002939BF"/>
    <w:rsid w:val="002953B3"/>
    <w:rsid w:val="00296F36"/>
    <w:rsid w:val="00297D97"/>
    <w:rsid w:val="002A0877"/>
    <w:rsid w:val="002A2D8B"/>
    <w:rsid w:val="002A52AD"/>
    <w:rsid w:val="002B365F"/>
    <w:rsid w:val="002B3DA3"/>
    <w:rsid w:val="002B4861"/>
    <w:rsid w:val="002B545F"/>
    <w:rsid w:val="002B7998"/>
    <w:rsid w:val="002C1F0B"/>
    <w:rsid w:val="002C7C3A"/>
    <w:rsid w:val="002D1CFC"/>
    <w:rsid w:val="002D2DD8"/>
    <w:rsid w:val="002D3908"/>
    <w:rsid w:val="002E018C"/>
    <w:rsid w:val="002E163C"/>
    <w:rsid w:val="002E1A43"/>
    <w:rsid w:val="002E675D"/>
    <w:rsid w:val="002E77DE"/>
    <w:rsid w:val="002F2107"/>
    <w:rsid w:val="002F5ADB"/>
    <w:rsid w:val="003010D8"/>
    <w:rsid w:val="00302C3A"/>
    <w:rsid w:val="00304A9E"/>
    <w:rsid w:val="003106B0"/>
    <w:rsid w:val="0031666C"/>
    <w:rsid w:val="0031675A"/>
    <w:rsid w:val="003171E5"/>
    <w:rsid w:val="00321480"/>
    <w:rsid w:val="00322F4A"/>
    <w:rsid w:val="00324EBE"/>
    <w:rsid w:val="0032609B"/>
    <w:rsid w:val="00326524"/>
    <w:rsid w:val="00332F11"/>
    <w:rsid w:val="00333A10"/>
    <w:rsid w:val="00334E13"/>
    <w:rsid w:val="00334F5D"/>
    <w:rsid w:val="00341301"/>
    <w:rsid w:val="0034294B"/>
    <w:rsid w:val="003433EF"/>
    <w:rsid w:val="0034478E"/>
    <w:rsid w:val="003502FC"/>
    <w:rsid w:val="00352D98"/>
    <w:rsid w:val="003606B1"/>
    <w:rsid w:val="003610AB"/>
    <w:rsid w:val="00363400"/>
    <w:rsid w:val="00363437"/>
    <w:rsid w:val="0037085A"/>
    <w:rsid w:val="00372EBD"/>
    <w:rsid w:val="00373072"/>
    <w:rsid w:val="0038040A"/>
    <w:rsid w:val="00380E38"/>
    <w:rsid w:val="003818A2"/>
    <w:rsid w:val="00384F46"/>
    <w:rsid w:val="00385D5B"/>
    <w:rsid w:val="0038601A"/>
    <w:rsid w:val="0039243A"/>
    <w:rsid w:val="00393CDB"/>
    <w:rsid w:val="00395BCB"/>
    <w:rsid w:val="003A3F46"/>
    <w:rsid w:val="003A5C70"/>
    <w:rsid w:val="003B7237"/>
    <w:rsid w:val="003C48D9"/>
    <w:rsid w:val="003C52C3"/>
    <w:rsid w:val="003C634E"/>
    <w:rsid w:val="003D2086"/>
    <w:rsid w:val="003D4AE1"/>
    <w:rsid w:val="003D5AF6"/>
    <w:rsid w:val="003E36D4"/>
    <w:rsid w:val="003E3A28"/>
    <w:rsid w:val="003E641B"/>
    <w:rsid w:val="003F327B"/>
    <w:rsid w:val="00404BE9"/>
    <w:rsid w:val="00405AAA"/>
    <w:rsid w:val="004109CF"/>
    <w:rsid w:val="00412A1A"/>
    <w:rsid w:val="00413AE2"/>
    <w:rsid w:val="00424F52"/>
    <w:rsid w:val="0042577D"/>
    <w:rsid w:val="00430423"/>
    <w:rsid w:val="004332A3"/>
    <w:rsid w:val="00434A5E"/>
    <w:rsid w:val="00436E49"/>
    <w:rsid w:val="00442C98"/>
    <w:rsid w:val="004439F4"/>
    <w:rsid w:val="004509CE"/>
    <w:rsid w:val="0045341A"/>
    <w:rsid w:val="004535F5"/>
    <w:rsid w:val="0045453B"/>
    <w:rsid w:val="0045709E"/>
    <w:rsid w:val="00464F94"/>
    <w:rsid w:val="00467FB5"/>
    <w:rsid w:val="00474C63"/>
    <w:rsid w:val="00476844"/>
    <w:rsid w:val="00482723"/>
    <w:rsid w:val="00483118"/>
    <w:rsid w:val="00484196"/>
    <w:rsid w:val="00491D9D"/>
    <w:rsid w:val="004925C1"/>
    <w:rsid w:val="004A4653"/>
    <w:rsid w:val="004A4A29"/>
    <w:rsid w:val="004B1947"/>
    <w:rsid w:val="004B2EF3"/>
    <w:rsid w:val="004B50C4"/>
    <w:rsid w:val="004B750A"/>
    <w:rsid w:val="004D3F60"/>
    <w:rsid w:val="004D4B02"/>
    <w:rsid w:val="004E2474"/>
    <w:rsid w:val="004E4F95"/>
    <w:rsid w:val="004E55A9"/>
    <w:rsid w:val="004E6148"/>
    <w:rsid w:val="004F1B6A"/>
    <w:rsid w:val="004F3153"/>
    <w:rsid w:val="004F56F9"/>
    <w:rsid w:val="004F6B39"/>
    <w:rsid w:val="005005AD"/>
    <w:rsid w:val="00504B65"/>
    <w:rsid w:val="00505E4E"/>
    <w:rsid w:val="00506479"/>
    <w:rsid w:val="0050660D"/>
    <w:rsid w:val="00510648"/>
    <w:rsid w:val="00511554"/>
    <w:rsid w:val="0051193C"/>
    <w:rsid w:val="005175B8"/>
    <w:rsid w:val="00517811"/>
    <w:rsid w:val="00524811"/>
    <w:rsid w:val="00524FB5"/>
    <w:rsid w:val="00525417"/>
    <w:rsid w:val="00527546"/>
    <w:rsid w:val="00532043"/>
    <w:rsid w:val="00534B66"/>
    <w:rsid w:val="00535C5D"/>
    <w:rsid w:val="0053767C"/>
    <w:rsid w:val="0054455B"/>
    <w:rsid w:val="00544D40"/>
    <w:rsid w:val="00551796"/>
    <w:rsid w:val="00553930"/>
    <w:rsid w:val="00553E6A"/>
    <w:rsid w:val="005556D8"/>
    <w:rsid w:val="00563CC3"/>
    <w:rsid w:val="00566911"/>
    <w:rsid w:val="00573295"/>
    <w:rsid w:val="00580727"/>
    <w:rsid w:val="005811BD"/>
    <w:rsid w:val="00582465"/>
    <w:rsid w:val="005842C6"/>
    <w:rsid w:val="00584B43"/>
    <w:rsid w:val="00585FC8"/>
    <w:rsid w:val="00586872"/>
    <w:rsid w:val="00586EB8"/>
    <w:rsid w:val="00594775"/>
    <w:rsid w:val="005961D9"/>
    <w:rsid w:val="005974D6"/>
    <w:rsid w:val="005A065B"/>
    <w:rsid w:val="005A2545"/>
    <w:rsid w:val="005A3640"/>
    <w:rsid w:val="005A43C1"/>
    <w:rsid w:val="005A4DC1"/>
    <w:rsid w:val="005B1551"/>
    <w:rsid w:val="005B1F9A"/>
    <w:rsid w:val="005B7741"/>
    <w:rsid w:val="005C0B9C"/>
    <w:rsid w:val="005C5B34"/>
    <w:rsid w:val="005D0484"/>
    <w:rsid w:val="005D0B4B"/>
    <w:rsid w:val="005D34BF"/>
    <w:rsid w:val="005E150B"/>
    <w:rsid w:val="005F379C"/>
    <w:rsid w:val="005F771D"/>
    <w:rsid w:val="005F7D37"/>
    <w:rsid w:val="0060408C"/>
    <w:rsid w:val="006071B6"/>
    <w:rsid w:val="006145CB"/>
    <w:rsid w:val="00615BC6"/>
    <w:rsid w:val="00621099"/>
    <w:rsid w:val="00626389"/>
    <w:rsid w:val="0063153B"/>
    <w:rsid w:val="00633A74"/>
    <w:rsid w:val="006345B4"/>
    <w:rsid w:val="00640455"/>
    <w:rsid w:val="00640693"/>
    <w:rsid w:val="00640F4C"/>
    <w:rsid w:val="00641910"/>
    <w:rsid w:val="0064231A"/>
    <w:rsid w:val="006446AF"/>
    <w:rsid w:val="006510FB"/>
    <w:rsid w:val="00654740"/>
    <w:rsid w:val="006565AF"/>
    <w:rsid w:val="00656CFC"/>
    <w:rsid w:val="00660AF8"/>
    <w:rsid w:val="00661D1D"/>
    <w:rsid w:val="00665DF0"/>
    <w:rsid w:val="00666A2C"/>
    <w:rsid w:val="006670D8"/>
    <w:rsid w:val="00675CEC"/>
    <w:rsid w:val="00676245"/>
    <w:rsid w:val="006820DD"/>
    <w:rsid w:val="00686097"/>
    <w:rsid w:val="006A4290"/>
    <w:rsid w:val="006A5A02"/>
    <w:rsid w:val="006B061A"/>
    <w:rsid w:val="006B6AB4"/>
    <w:rsid w:val="006C1320"/>
    <w:rsid w:val="006C14EE"/>
    <w:rsid w:val="006C1528"/>
    <w:rsid w:val="006C395F"/>
    <w:rsid w:val="006C455B"/>
    <w:rsid w:val="006C7605"/>
    <w:rsid w:val="006E0B1F"/>
    <w:rsid w:val="006E49E8"/>
    <w:rsid w:val="006E5639"/>
    <w:rsid w:val="006E6359"/>
    <w:rsid w:val="006F1B1D"/>
    <w:rsid w:val="006F625D"/>
    <w:rsid w:val="006F657A"/>
    <w:rsid w:val="00701DDE"/>
    <w:rsid w:val="00703976"/>
    <w:rsid w:val="00704912"/>
    <w:rsid w:val="00706694"/>
    <w:rsid w:val="00706F30"/>
    <w:rsid w:val="0071338A"/>
    <w:rsid w:val="00714C08"/>
    <w:rsid w:val="00714D61"/>
    <w:rsid w:val="0071511E"/>
    <w:rsid w:val="00715556"/>
    <w:rsid w:val="00715833"/>
    <w:rsid w:val="00716965"/>
    <w:rsid w:val="00717015"/>
    <w:rsid w:val="00730C2E"/>
    <w:rsid w:val="00731149"/>
    <w:rsid w:val="00742D7F"/>
    <w:rsid w:val="00743C96"/>
    <w:rsid w:val="00743CEC"/>
    <w:rsid w:val="0074474C"/>
    <w:rsid w:val="007464FD"/>
    <w:rsid w:val="0074718A"/>
    <w:rsid w:val="007476E9"/>
    <w:rsid w:val="007502D8"/>
    <w:rsid w:val="00753E50"/>
    <w:rsid w:val="007564FB"/>
    <w:rsid w:val="007650F3"/>
    <w:rsid w:val="00765B9F"/>
    <w:rsid w:val="00770571"/>
    <w:rsid w:val="00771107"/>
    <w:rsid w:val="00775BB0"/>
    <w:rsid w:val="00776A77"/>
    <w:rsid w:val="00776E15"/>
    <w:rsid w:val="00780E17"/>
    <w:rsid w:val="007831F8"/>
    <w:rsid w:val="00785086"/>
    <w:rsid w:val="00785A01"/>
    <w:rsid w:val="00791F31"/>
    <w:rsid w:val="007A04CB"/>
    <w:rsid w:val="007A625D"/>
    <w:rsid w:val="007A6298"/>
    <w:rsid w:val="007A62CB"/>
    <w:rsid w:val="007A6DBF"/>
    <w:rsid w:val="007B04D8"/>
    <w:rsid w:val="007B1B8A"/>
    <w:rsid w:val="007B2C89"/>
    <w:rsid w:val="007B4965"/>
    <w:rsid w:val="007B59FF"/>
    <w:rsid w:val="007B6FA7"/>
    <w:rsid w:val="007B7739"/>
    <w:rsid w:val="007C1B69"/>
    <w:rsid w:val="007C3D63"/>
    <w:rsid w:val="007C58B8"/>
    <w:rsid w:val="007C5F92"/>
    <w:rsid w:val="007D5FC9"/>
    <w:rsid w:val="007E0D9A"/>
    <w:rsid w:val="007E2143"/>
    <w:rsid w:val="007E7C7F"/>
    <w:rsid w:val="007F0742"/>
    <w:rsid w:val="007F2328"/>
    <w:rsid w:val="007F5460"/>
    <w:rsid w:val="008027C6"/>
    <w:rsid w:val="00805DD6"/>
    <w:rsid w:val="0080774D"/>
    <w:rsid w:val="0081463C"/>
    <w:rsid w:val="00816CCD"/>
    <w:rsid w:val="00820F63"/>
    <w:rsid w:val="00821142"/>
    <w:rsid w:val="00821F05"/>
    <w:rsid w:val="0082497D"/>
    <w:rsid w:val="00825BA9"/>
    <w:rsid w:val="00827CD2"/>
    <w:rsid w:val="00832017"/>
    <w:rsid w:val="0083446C"/>
    <w:rsid w:val="00834E1B"/>
    <w:rsid w:val="00844D3F"/>
    <w:rsid w:val="00846939"/>
    <w:rsid w:val="00847220"/>
    <w:rsid w:val="0085055A"/>
    <w:rsid w:val="00850C8E"/>
    <w:rsid w:val="00853C6F"/>
    <w:rsid w:val="008552AE"/>
    <w:rsid w:val="0085785A"/>
    <w:rsid w:val="00857B76"/>
    <w:rsid w:val="008625CE"/>
    <w:rsid w:val="00863CB3"/>
    <w:rsid w:val="00866C17"/>
    <w:rsid w:val="008744AD"/>
    <w:rsid w:val="008776E5"/>
    <w:rsid w:val="00880CD0"/>
    <w:rsid w:val="00880D56"/>
    <w:rsid w:val="00881B33"/>
    <w:rsid w:val="0089033D"/>
    <w:rsid w:val="00890D74"/>
    <w:rsid w:val="00894F26"/>
    <w:rsid w:val="00895390"/>
    <w:rsid w:val="00895A69"/>
    <w:rsid w:val="008973EB"/>
    <w:rsid w:val="008A3331"/>
    <w:rsid w:val="008A560E"/>
    <w:rsid w:val="008B2D3F"/>
    <w:rsid w:val="008B3459"/>
    <w:rsid w:val="008C0256"/>
    <w:rsid w:val="008C24B0"/>
    <w:rsid w:val="008C5635"/>
    <w:rsid w:val="008D0772"/>
    <w:rsid w:val="008D0F15"/>
    <w:rsid w:val="008D4074"/>
    <w:rsid w:val="008D77D3"/>
    <w:rsid w:val="008E298F"/>
    <w:rsid w:val="008E5428"/>
    <w:rsid w:val="008E5993"/>
    <w:rsid w:val="008E6CDC"/>
    <w:rsid w:val="008F1557"/>
    <w:rsid w:val="0090007F"/>
    <w:rsid w:val="0090445E"/>
    <w:rsid w:val="009058A6"/>
    <w:rsid w:val="00906BEB"/>
    <w:rsid w:val="00907103"/>
    <w:rsid w:val="00911022"/>
    <w:rsid w:val="009117CC"/>
    <w:rsid w:val="00917888"/>
    <w:rsid w:val="009224E2"/>
    <w:rsid w:val="00925042"/>
    <w:rsid w:val="009314E5"/>
    <w:rsid w:val="009365D8"/>
    <w:rsid w:val="00936D58"/>
    <w:rsid w:val="0093787F"/>
    <w:rsid w:val="009417BE"/>
    <w:rsid w:val="00952F5D"/>
    <w:rsid w:val="009627B6"/>
    <w:rsid w:val="00966D73"/>
    <w:rsid w:val="0096735B"/>
    <w:rsid w:val="009714A2"/>
    <w:rsid w:val="0097497B"/>
    <w:rsid w:val="0099084A"/>
    <w:rsid w:val="00992558"/>
    <w:rsid w:val="00993B36"/>
    <w:rsid w:val="00995078"/>
    <w:rsid w:val="009958C4"/>
    <w:rsid w:val="009A0392"/>
    <w:rsid w:val="009A0C3E"/>
    <w:rsid w:val="009A1B78"/>
    <w:rsid w:val="009A1BD0"/>
    <w:rsid w:val="009A3D14"/>
    <w:rsid w:val="009A4754"/>
    <w:rsid w:val="009A5EAC"/>
    <w:rsid w:val="009A6792"/>
    <w:rsid w:val="009B3FA1"/>
    <w:rsid w:val="009B745A"/>
    <w:rsid w:val="009C4C35"/>
    <w:rsid w:val="009C5E18"/>
    <w:rsid w:val="009C62A4"/>
    <w:rsid w:val="009D1EC8"/>
    <w:rsid w:val="009D3A5E"/>
    <w:rsid w:val="009E057C"/>
    <w:rsid w:val="009E2D04"/>
    <w:rsid w:val="009F0F41"/>
    <w:rsid w:val="009F354C"/>
    <w:rsid w:val="009F4C37"/>
    <w:rsid w:val="009F57AF"/>
    <w:rsid w:val="00A02D0F"/>
    <w:rsid w:val="00A0781C"/>
    <w:rsid w:val="00A12C10"/>
    <w:rsid w:val="00A216A0"/>
    <w:rsid w:val="00A25052"/>
    <w:rsid w:val="00A264E7"/>
    <w:rsid w:val="00A26824"/>
    <w:rsid w:val="00A270D8"/>
    <w:rsid w:val="00A3020A"/>
    <w:rsid w:val="00A31197"/>
    <w:rsid w:val="00A34CAD"/>
    <w:rsid w:val="00A37C9A"/>
    <w:rsid w:val="00A4339B"/>
    <w:rsid w:val="00A50DD7"/>
    <w:rsid w:val="00A511BA"/>
    <w:rsid w:val="00A52D88"/>
    <w:rsid w:val="00A565AC"/>
    <w:rsid w:val="00A57BB2"/>
    <w:rsid w:val="00A60B0F"/>
    <w:rsid w:val="00A60FD3"/>
    <w:rsid w:val="00A615D9"/>
    <w:rsid w:val="00A62ACF"/>
    <w:rsid w:val="00A67AA3"/>
    <w:rsid w:val="00A70A1F"/>
    <w:rsid w:val="00A71484"/>
    <w:rsid w:val="00A80F94"/>
    <w:rsid w:val="00A84624"/>
    <w:rsid w:val="00A8693C"/>
    <w:rsid w:val="00A970E1"/>
    <w:rsid w:val="00A97117"/>
    <w:rsid w:val="00A972BD"/>
    <w:rsid w:val="00A9755D"/>
    <w:rsid w:val="00A97AC0"/>
    <w:rsid w:val="00AA0B89"/>
    <w:rsid w:val="00AA168F"/>
    <w:rsid w:val="00AA4466"/>
    <w:rsid w:val="00AA48E9"/>
    <w:rsid w:val="00AA48ED"/>
    <w:rsid w:val="00AA6667"/>
    <w:rsid w:val="00AB241F"/>
    <w:rsid w:val="00AB422C"/>
    <w:rsid w:val="00AB539F"/>
    <w:rsid w:val="00AB60A8"/>
    <w:rsid w:val="00AC6217"/>
    <w:rsid w:val="00AC7AC6"/>
    <w:rsid w:val="00AD1448"/>
    <w:rsid w:val="00AD1CBA"/>
    <w:rsid w:val="00AD3D02"/>
    <w:rsid w:val="00AE4E17"/>
    <w:rsid w:val="00AE7794"/>
    <w:rsid w:val="00AE7FD0"/>
    <w:rsid w:val="00AF09A7"/>
    <w:rsid w:val="00B02C75"/>
    <w:rsid w:val="00B038DE"/>
    <w:rsid w:val="00B03E9E"/>
    <w:rsid w:val="00B06855"/>
    <w:rsid w:val="00B068F2"/>
    <w:rsid w:val="00B068F9"/>
    <w:rsid w:val="00B0767D"/>
    <w:rsid w:val="00B1187A"/>
    <w:rsid w:val="00B15236"/>
    <w:rsid w:val="00B24D5A"/>
    <w:rsid w:val="00B269D6"/>
    <w:rsid w:val="00B340C4"/>
    <w:rsid w:val="00B343C7"/>
    <w:rsid w:val="00B36609"/>
    <w:rsid w:val="00B3666F"/>
    <w:rsid w:val="00B36BB5"/>
    <w:rsid w:val="00B40449"/>
    <w:rsid w:val="00B430D0"/>
    <w:rsid w:val="00B43241"/>
    <w:rsid w:val="00B44B2F"/>
    <w:rsid w:val="00B47C5C"/>
    <w:rsid w:val="00B508ED"/>
    <w:rsid w:val="00B56842"/>
    <w:rsid w:val="00B568D0"/>
    <w:rsid w:val="00B60C66"/>
    <w:rsid w:val="00B6366F"/>
    <w:rsid w:val="00B63805"/>
    <w:rsid w:val="00B779F7"/>
    <w:rsid w:val="00B83103"/>
    <w:rsid w:val="00B8479B"/>
    <w:rsid w:val="00B85888"/>
    <w:rsid w:val="00B86C7E"/>
    <w:rsid w:val="00B951CC"/>
    <w:rsid w:val="00B9655D"/>
    <w:rsid w:val="00BA0C07"/>
    <w:rsid w:val="00BA45D1"/>
    <w:rsid w:val="00BA6BA3"/>
    <w:rsid w:val="00BB02D9"/>
    <w:rsid w:val="00BB52EF"/>
    <w:rsid w:val="00BC357F"/>
    <w:rsid w:val="00BC4CAF"/>
    <w:rsid w:val="00BC5925"/>
    <w:rsid w:val="00BC5FE1"/>
    <w:rsid w:val="00BC642B"/>
    <w:rsid w:val="00BD28AD"/>
    <w:rsid w:val="00BD3A94"/>
    <w:rsid w:val="00BD51E8"/>
    <w:rsid w:val="00BD6786"/>
    <w:rsid w:val="00BE21CC"/>
    <w:rsid w:val="00BE75F2"/>
    <w:rsid w:val="00BE7F60"/>
    <w:rsid w:val="00BF0BD3"/>
    <w:rsid w:val="00BF1952"/>
    <w:rsid w:val="00BF415E"/>
    <w:rsid w:val="00BF7BCE"/>
    <w:rsid w:val="00C001CA"/>
    <w:rsid w:val="00C02423"/>
    <w:rsid w:val="00C234FA"/>
    <w:rsid w:val="00C304CC"/>
    <w:rsid w:val="00C32480"/>
    <w:rsid w:val="00C32E77"/>
    <w:rsid w:val="00C344B7"/>
    <w:rsid w:val="00C40256"/>
    <w:rsid w:val="00C40BBC"/>
    <w:rsid w:val="00C4549D"/>
    <w:rsid w:val="00C45514"/>
    <w:rsid w:val="00C457AC"/>
    <w:rsid w:val="00C46176"/>
    <w:rsid w:val="00C46785"/>
    <w:rsid w:val="00C47CE9"/>
    <w:rsid w:val="00C5147C"/>
    <w:rsid w:val="00C52068"/>
    <w:rsid w:val="00C547B8"/>
    <w:rsid w:val="00C5620A"/>
    <w:rsid w:val="00C64622"/>
    <w:rsid w:val="00C71D40"/>
    <w:rsid w:val="00C74080"/>
    <w:rsid w:val="00C803C8"/>
    <w:rsid w:val="00C80B3E"/>
    <w:rsid w:val="00C8433C"/>
    <w:rsid w:val="00C84387"/>
    <w:rsid w:val="00C85840"/>
    <w:rsid w:val="00C8727B"/>
    <w:rsid w:val="00C87EB7"/>
    <w:rsid w:val="00C903DD"/>
    <w:rsid w:val="00C94F5F"/>
    <w:rsid w:val="00C962A6"/>
    <w:rsid w:val="00CA6085"/>
    <w:rsid w:val="00CA653F"/>
    <w:rsid w:val="00CB2A50"/>
    <w:rsid w:val="00CB3EE3"/>
    <w:rsid w:val="00CB7074"/>
    <w:rsid w:val="00CB7560"/>
    <w:rsid w:val="00CC0152"/>
    <w:rsid w:val="00CC0AF9"/>
    <w:rsid w:val="00CC15D4"/>
    <w:rsid w:val="00CC1BE2"/>
    <w:rsid w:val="00CC31B9"/>
    <w:rsid w:val="00CC5A31"/>
    <w:rsid w:val="00CC6D53"/>
    <w:rsid w:val="00CD062B"/>
    <w:rsid w:val="00CF00B9"/>
    <w:rsid w:val="00CF056C"/>
    <w:rsid w:val="00CF199B"/>
    <w:rsid w:val="00CF36FA"/>
    <w:rsid w:val="00CF5287"/>
    <w:rsid w:val="00CF565F"/>
    <w:rsid w:val="00CF7640"/>
    <w:rsid w:val="00D0072F"/>
    <w:rsid w:val="00D028D5"/>
    <w:rsid w:val="00D06FFF"/>
    <w:rsid w:val="00D10CC8"/>
    <w:rsid w:val="00D11FBF"/>
    <w:rsid w:val="00D178CA"/>
    <w:rsid w:val="00D17901"/>
    <w:rsid w:val="00D20D7E"/>
    <w:rsid w:val="00D223B1"/>
    <w:rsid w:val="00D22FA5"/>
    <w:rsid w:val="00D25FC1"/>
    <w:rsid w:val="00D26C2C"/>
    <w:rsid w:val="00D27800"/>
    <w:rsid w:val="00D35205"/>
    <w:rsid w:val="00D41515"/>
    <w:rsid w:val="00D42BFD"/>
    <w:rsid w:val="00D44EFF"/>
    <w:rsid w:val="00D5320A"/>
    <w:rsid w:val="00D60E08"/>
    <w:rsid w:val="00D63C13"/>
    <w:rsid w:val="00D63D2B"/>
    <w:rsid w:val="00D64FDC"/>
    <w:rsid w:val="00D666CC"/>
    <w:rsid w:val="00D75CA8"/>
    <w:rsid w:val="00D76895"/>
    <w:rsid w:val="00D7773E"/>
    <w:rsid w:val="00D8077F"/>
    <w:rsid w:val="00D81C04"/>
    <w:rsid w:val="00D849E0"/>
    <w:rsid w:val="00D851C6"/>
    <w:rsid w:val="00D85208"/>
    <w:rsid w:val="00D86315"/>
    <w:rsid w:val="00D876EE"/>
    <w:rsid w:val="00D91A90"/>
    <w:rsid w:val="00D92BBF"/>
    <w:rsid w:val="00DA49CD"/>
    <w:rsid w:val="00DA5278"/>
    <w:rsid w:val="00DA7BB7"/>
    <w:rsid w:val="00DB1F26"/>
    <w:rsid w:val="00DB45E6"/>
    <w:rsid w:val="00DB4D35"/>
    <w:rsid w:val="00DB7178"/>
    <w:rsid w:val="00DC202C"/>
    <w:rsid w:val="00DC3523"/>
    <w:rsid w:val="00DC6870"/>
    <w:rsid w:val="00DC68B2"/>
    <w:rsid w:val="00DC6F27"/>
    <w:rsid w:val="00DD120A"/>
    <w:rsid w:val="00DD1F54"/>
    <w:rsid w:val="00DD34FD"/>
    <w:rsid w:val="00DD5E30"/>
    <w:rsid w:val="00DD6A48"/>
    <w:rsid w:val="00DE2D99"/>
    <w:rsid w:val="00DE2F24"/>
    <w:rsid w:val="00DE2FE1"/>
    <w:rsid w:val="00DE358E"/>
    <w:rsid w:val="00DF64DC"/>
    <w:rsid w:val="00DF7B4E"/>
    <w:rsid w:val="00E00E17"/>
    <w:rsid w:val="00E00FA7"/>
    <w:rsid w:val="00E11FE6"/>
    <w:rsid w:val="00E120F3"/>
    <w:rsid w:val="00E12C0E"/>
    <w:rsid w:val="00E12FDF"/>
    <w:rsid w:val="00E13B39"/>
    <w:rsid w:val="00E144CA"/>
    <w:rsid w:val="00E166D6"/>
    <w:rsid w:val="00E213E3"/>
    <w:rsid w:val="00E2349E"/>
    <w:rsid w:val="00E23C88"/>
    <w:rsid w:val="00E23CE4"/>
    <w:rsid w:val="00E30A45"/>
    <w:rsid w:val="00E31379"/>
    <w:rsid w:val="00E31B25"/>
    <w:rsid w:val="00E33E09"/>
    <w:rsid w:val="00E34689"/>
    <w:rsid w:val="00E359D3"/>
    <w:rsid w:val="00E367B9"/>
    <w:rsid w:val="00E4065A"/>
    <w:rsid w:val="00E419A2"/>
    <w:rsid w:val="00E46036"/>
    <w:rsid w:val="00E53552"/>
    <w:rsid w:val="00E5791A"/>
    <w:rsid w:val="00E61EA1"/>
    <w:rsid w:val="00E629F4"/>
    <w:rsid w:val="00E66321"/>
    <w:rsid w:val="00E701F5"/>
    <w:rsid w:val="00E717C3"/>
    <w:rsid w:val="00E81063"/>
    <w:rsid w:val="00E85D41"/>
    <w:rsid w:val="00E86691"/>
    <w:rsid w:val="00EA4007"/>
    <w:rsid w:val="00EA4805"/>
    <w:rsid w:val="00EB1A37"/>
    <w:rsid w:val="00EB23A6"/>
    <w:rsid w:val="00EB23B6"/>
    <w:rsid w:val="00EB7193"/>
    <w:rsid w:val="00EC3899"/>
    <w:rsid w:val="00EC467D"/>
    <w:rsid w:val="00ED34BB"/>
    <w:rsid w:val="00ED4E97"/>
    <w:rsid w:val="00ED6D10"/>
    <w:rsid w:val="00EE0228"/>
    <w:rsid w:val="00EE0859"/>
    <w:rsid w:val="00EE3738"/>
    <w:rsid w:val="00EE400F"/>
    <w:rsid w:val="00EF0DDC"/>
    <w:rsid w:val="00EF319D"/>
    <w:rsid w:val="00EF5AAF"/>
    <w:rsid w:val="00EF6953"/>
    <w:rsid w:val="00F04099"/>
    <w:rsid w:val="00F07AB5"/>
    <w:rsid w:val="00F1202E"/>
    <w:rsid w:val="00F1286E"/>
    <w:rsid w:val="00F12CFB"/>
    <w:rsid w:val="00F14552"/>
    <w:rsid w:val="00F20B4A"/>
    <w:rsid w:val="00F21759"/>
    <w:rsid w:val="00F22B8C"/>
    <w:rsid w:val="00F2388A"/>
    <w:rsid w:val="00F243B3"/>
    <w:rsid w:val="00F2534A"/>
    <w:rsid w:val="00F27C2A"/>
    <w:rsid w:val="00F3556E"/>
    <w:rsid w:val="00F406E4"/>
    <w:rsid w:val="00F41D73"/>
    <w:rsid w:val="00F52B15"/>
    <w:rsid w:val="00F5408E"/>
    <w:rsid w:val="00F55C26"/>
    <w:rsid w:val="00F567E6"/>
    <w:rsid w:val="00F56E81"/>
    <w:rsid w:val="00F5778A"/>
    <w:rsid w:val="00F615D5"/>
    <w:rsid w:val="00F622A8"/>
    <w:rsid w:val="00F73C05"/>
    <w:rsid w:val="00F75022"/>
    <w:rsid w:val="00F778F2"/>
    <w:rsid w:val="00F862E0"/>
    <w:rsid w:val="00F8657B"/>
    <w:rsid w:val="00F86A75"/>
    <w:rsid w:val="00F86F22"/>
    <w:rsid w:val="00F87592"/>
    <w:rsid w:val="00F93D7A"/>
    <w:rsid w:val="00F96A13"/>
    <w:rsid w:val="00FA028A"/>
    <w:rsid w:val="00FA0BD4"/>
    <w:rsid w:val="00FA263F"/>
    <w:rsid w:val="00FA61A6"/>
    <w:rsid w:val="00FA6269"/>
    <w:rsid w:val="00FA7710"/>
    <w:rsid w:val="00FB1EA2"/>
    <w:rsid w:val="00FB1F21"/>
    <w:rsid w:val="00FB261E"/>
    <w:rsid w:val="00FB580D"/>
    <w:rsid w:val="00FC10DB"/>
    <w:rsid w:val="00FC50B4"/>
    <w:rsid w:val="00FD1602"/>
    <w:rsid w:val="00FD1D92"/>
    <w:rsid w:val="00FD3289"/>
    <w:rsid w:val="00FD3EE8"/>
    <w:rsid w:val="00FD4BA6"/>
    <w:rsid w:val="00FD7A88"/>
    <w:rsid w:val="00FE088B"/>
    <w:rsid w:val="00FE353C"/>
    <w:rsid w:val="00FF0810"/>
    <w:rsid w:val="00FF0ACD"/>
    <w:rsid w:val="00FF4543"/>
    <w:rsid w:val="00FF57A6"/>
    <w:rsid w:val="00FF62E7"/>
    <w:rsid w:val="00FF7087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8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2015-09-12T11:50:00Z</dcterms:created>
  <dcterms:modified xsi:type="dcterms:W3CDTF">2015-09-13T11:50:00Z</dcterms:modified>
</cp:coreProperties>
</file>