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5BC" w:rsidRPr="007055BC" w:rsidRDefault="007055BC" w:rsidP="007055BC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uk-UA"/>
        </w:rPr>
      </w:pPr>
      <w:bookmarkStart w:id="0" w:name="_GoBack"/>
      <w:r w:rsidRPr="007055B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uk-UA"/>
        </w:rPr>
        <w:t>Показникові нерівності</w:t>
      </w:r>
    </w:p>
    <w:bookmarkEnd w:id="0"/>
    <w:p w:rsidR="007055BC" w:rsidRDefault="007055BC" w:rsidP="007055BC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При розв’язанні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показникових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нерівностей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використовують властивість монотонності функції (див. таблицю вище).</w:t>
      </w:r>
    </w:p>
    <w:p w:rsidR="007055BC" w:rsidRP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</w:pPr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uk-UA"/>
        </w:rPr>
        <w:t>Приклад 1.</w:t>
      </w:r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2-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&gt;27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, тобто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2-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&gt;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3</m:t>
            </m:r>
          </m:sup>
        </m:sSup>
      </m:oMath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Оскільки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a=3,  а  3&gt;1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 функція зростаюча, то більшому значенню функції відповідає більше значення аргументу і тоді </w:t>
      </w:r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uk-UA"/>
            </w:rPr>
            <m:t>2-x&gt;3;</m:t>
          </m:r>
        </m:oMath>
      </m:oMathPara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US"/>
            </w:rPr>
            <m:t>-x&gt;1;</m:t>
          </m:r>
        </m:oMath>
      </m:oMathPara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US"/>
            </w:rPr>
            <m:t>x&lt;-1.</m:t>
          </m:r>
        </m:oMath>
      </m:oMathPara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uk-UA"/>
        </w:rPr>
        <w:t>Відповідь: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&lt;-1.</m:t>
        </m:r>
      </m:oMath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</w:pPr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uk-UA"/>
        </w:rPr>
        <w:t>Приклад 2.</w:t>
      </w:r>
    </w:p>
    <w:p w:rsidR="007055BC" w:rsidRDefault="007055BC" w:rsidP="007055BC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0,5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5-2x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&lt;8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</w:p>
    <w:p w:rsidR="007055BC" w:rsidRDefault="007055BC" w:rsidP="007055BC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вираховуємо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8=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0,5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-3</m:t>
            </m:r>
          </m:sup>
        </m:sSup>
      </m:oMath>
    </w:p>
    <w:p w:rsidR="007055BC" w:rsidRDefault="007055BC" w:rsidP="007055BC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0,5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5-2x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&lt;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0,5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-3</m:t>
            </m:r>
          </m:sup>
        </m:sSup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,</w:t>
      </w:r>
    </w:p>
    <w:p w:rsidR="007055BC" w:rsidRDefault="007055BC" w:rsidP="007055BC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так як  </w:t>
      </w: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uk-UA"/>
        </w:rPr>
        <w:t xml:space="preserve"> а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=0,5  і  0&lt;0,5&lt;1, то функція спадна.</w:t>
      </w:r>
    </w:p>
    <w:p w:rsidR="007055BC" w:rsidRPr="007055BC" w:rsidRDefault="007055BC" w:rsidP="007055BC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Тоді    5-2</w:t>
      </w: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uk-UA"/>
        </w:rPr>
        <w:t>х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&gt;-3;  -2</w:t>
      </w: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uk-UA"/>
        </w:rPr>
        <w:t>х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&gt;-8;  </w:t>
      </w: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uk-UA"/>
        </w:rPr>
        <w:t>х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&lt;4.</w:t>
      </w:r>
    </w:p>
    <w:p w:rsidR="007055BC" w:rsidRPr="007055BC" w:rsidRDefault="007055BC" w:rsidP="007055BC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uk-UA"/>
        </w:rPr>
        <w:t>Відповідь: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&lt;4.</m:t>
        </m:r>
      </m:oMath>
    </w:p>
    <w:p w:rsidR="007055BC" w:rsidRPr="007055BC" w:rsidRDefault="007055BC" w:rsidP="007055BC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uk-UA"/>
        </w:rPr>
        <w:t xml:space="preserve">Приклад 3. </w:t>
      </w:r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4x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3x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US"/>
            </w:rPr>
            <m:t>&lt;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US"/>
                </w:rPr>
                <m:t>20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US"/>
                </w:rPr>
                <m:t>x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US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16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x-1</m:t>
                  </m:r>
                </m:sup>
              </m:sSup>
            </m:den>
          </m:f>
        </m:oMath>
      </m:oMathPara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Зведемо до спільної основи:</w:t>
      </w:r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uk-UA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uk-UA"/>
                    </w:rPr>
                    <m:t>4x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uk-UA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uk-UA"/>
                    </w:rPr>
                    <m:t>3x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uk-UA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uk-UA"/>
                    </w:rPr>
                    <m:t>3x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uk-UA"/>
            </w:rPr>
            <m:t>&lt;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5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x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uk-UA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4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x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uk-UA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uk-UA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uk-UA"/>
                    </w:rPr>
                    <m:t>4(x-1)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uk-UA"/>
            </w:rPr>
            <m:t>;</m:t>
          </m:r>
        </m:oMath>
      </m:oMathPara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uk-UA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uk-UA"/>
                    </w:rPr>
                    <m:t>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uk-UA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uk-UA"/>
                    </w:rPr>
                    <m:t>3x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uk-UA"/>
            </w:rPr>
            <m:t>&lt;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uk-UA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uk-UA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uk-UA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uk-UA"/>
                    </w:rPr>
                    <m:t>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uk-UA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uk-UA"/>
                    </w:rPr>
                    <m:t>4(x-1)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uk-UA"/>
            </w:rPr>
            <m:t>;</m:t>
          </m:r>
        </m:oMath>
      </m:oMathPara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US"/>
                </w:rPr>
                <m:t>3x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US"/>
            </w:rPr>
            <m:t>&lt;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US"/>
                </w:rPr>
                <m:t>2x-4</m:t>
              </m:r>
            </m:sup>
          </m:sSup>
        </m:oMath>
      </m:oMathPara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Оскільки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 xml:space="preserve">a&lt;1   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&lt;1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,    т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о  3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&gt;2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-4;   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&gt;-4.</m:t>
        </m:r>
      </m:oMath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Відповідь</w:t>
      </w:r>
      <w:proofErr w:type="spellEnd"/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: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&gt;-4.</m:t>
        </m:r>
      </m:oMath>
    </w:p>
    <w:p w:rsidR="007055BC" w:rsidRP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uk-UA"/>
        </w:rPr>
        <w:t>Приклад 4.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     Спосіб заміни при розв’язуванні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нерівностей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:</w:t>
      </w:r>
    </w:p>
    <w:p w:rsidR="007055BC" w:rsidRP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m:t>9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US"/>
                </w:rPr>
                <m:t>x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US"/>
                </w:rPr>
                <m:t>28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x+1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US"/>
            </w:rPr>
            <m:t>+3&lt;0;</m:t>
          </m:r>
        </m:oMath>
      </m:oMathPara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uk-UA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uk-U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uk-UA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2x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uk-UA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28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uk-UA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uk-UA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uk-U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uk-UA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x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uk-UA"/>
            </w:rPr>
            <m:t>+3&lt;0;</m:t>
          </m:r>
        </m:oMath>
      </m:oMathPara>
    </w:p>
    <w:p w:rsidR="007055BC" w:rsidRDefault="007055BC" w:rsidP="007055BC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введемо нову невідому: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=t;</m:t>
        </m:r>
      </m:oMath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uk-UA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uk-UA"/>
            </w:rPr>
            <m:t>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uk-UA"/>
            </w:rPr>
            <m:t>-28y+9&lt;0;</m:t>
          </m:r>
        </m:oMath>
      </m:oMathPara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en-US"/>
        </w:rPr>
      </w:pPr>
    </w:p>
    <w:p w:rsidR="007055BC" w:rsidRDefault="007055BC" w:rsidP="007055BC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905000" cy="504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5BC" w:rsidRDefault="007055BC" w:rsidP="007055BC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</w:p>
    <w:p w:rsidR="007055BC" w:rsidRPr="007055BC" w:rsidRDefault="007055BC" w:rsidP="007055BC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Звідси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3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&lt;y&lt;9</m:t>
        </m:r>
      </m:oMath>
    </w:p>
    <w:p w:rsidR="007055BC" w:rsidRPr="007055BC" w:rsidRDefault="007055BC" w:rsidP="007055BC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7055BC" w:rsidRDefault="007055BC" w:rsidP="007055BC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&lt;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&lt;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-2</m:t>
            </m:r>
          </m:sup>
        </m:sSup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  функція спадна</w:t>
      </w:r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Отже,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-2&lt;x&lt;1</m:t>
        </m:r>
      </m:oMath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uk-UA"/>
        </w:rPr>
        <w:t>Відповідь: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x∈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-2;  1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.</m:t>
        </m:r>
      </m:oMath>
    </w:p>
    <w:p w:rsidR="007055BC" w:rsidRDefault="007055BC" w:rsidP="007055BC">
      <w:pPr>
        <w:pStyle w:val="a3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7055BC" w:rsidRDefault="007055BC" w:rsidP="007055BC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uk-UA"/>
        </w:rPr>
        <w:t>Метод заміни змінної</w:t>
      </w:r>
    </w:p>
    <w:p w:rsidR="007055BC" w:rsidRPr="007055BC" w:rsidRDefault="007055BC" w:rsidP="007055BC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</w:pPr>
    </w:p>
    <w:p w:rsidR="007055BC" w:rsidRDefault="007055BC" w:rsidP="007055BC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uk-UA"/>
        </w:rPr>
        <w:t xml:space="preserve">Приклад 5.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Нехай потрібно розв’язати нерівність</w:t>
      </w:r>
    </w:p>
    <w:p w:rsidR="007055BC" w:rsidRDefault="007055BC" w:rsidP="007055BC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uk-UA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-5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uk-UA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uk-UA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uk-UA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+15</m:t>
              </m:r>
            </m:den>
          </m:f>
        </m:oMath>
      </m:oMathPara>
    </w:p>
    <w:p w:rsidR="007055BC" w:rsidRDefault="007055BC" w:rsidP="007055BC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Уведемо змінну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=t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, тоді одержимо</w:t>
      </w:r>
    </w:p>
    <w:p w:rsidR="007055BC" w:rsidRDefault="007055BC" w:rsidP="007055BC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uk-UA"/>
              </w:rPr>
              <m:t>t-5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val="uk-UA"/>
          </w:rPr>
          <m:t>≤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uk-UA"/>
              </w:rPr>
              <m:t>t+15</m:t>
            </m:r>
          </m:den>
        </m:f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;</w:t>
      </w:r>
    </w:p>
    <w:p w:rsidR="007055BC" w:rsidRDefault="007055BC" w:rsidP="007055BC">
      <w:pPr>
        <w:pStyle w:val="a3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t-5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uk-UA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t+15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uk-UA"/>
            </w:rPr>
            <m:t>≤0</m:t>
          </m:r>
        </m:oMath>
      </m:oMathPara>
    </w:p>
    <w:p w:rsidR="007055BC" w:rsidRDefault="007055BC" w:rsidP="007055BC">
      <w:pPr>
        <w:pStyle w:val="a3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</w:p>
    <w:p w:rsidR="007055BC" w:rsidRDefault="007055BC" w:rsidP="007055BC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t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+15-2(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t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-5)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-5</m:t>
                </m:r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t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+15)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≤0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;</w:t>
      </w:r>
    </w:p>
    <w:p w:rsidR="007055BC" w:rsidRDefault="007055BC" w:rsidP="007055BC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7055BC" w:rsidRDefault="007055BC" w:rsidP="007055BC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t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+25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-5</m:t>
                </m:r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t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+15)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≪0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домножимо на (-1)</w:t>
      </w:r>
    </w:p>
    <w:p w:rsidR="007055BC" w:rsidRDefault="007055BC" w:rsidP="007055BC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</w:p>
    <w:p w:rsidR="007055BC" w:rsidRDefault="007055BC" w:rsidP="007055BC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t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-25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-5</m:t>
                </m:r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t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+15)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≥0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sym w:font="Wingdings 3" w:char="F06E"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eqArr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t</m:t>
                    </m:r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-25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t-5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(t+15)≥0</m:t>
                </m:r>
              </m:e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t≠5   i   t≠15</m:t>
                </m:r>
              </m:e>
            </m:eqArr>
          </m:e>
        </m:d>
      </m:oMath>
    </w:p>
    <w:p w:rsidR="007055BC" w:rsidRDefault="007055BC" w:rsidP="007055BC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7055BC" w:rsidRDefault="007055BC" w:rsidP="007055BC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uk-UA"/>
        </w:rPr>
        <w:t>Розв’язуємо методом інтервалів</w:t>
      </w:r>
    </w:p>
    <w:p w:rsidR="007055BC" w:rsidRDefault="007055BC" w:rsidP="007055BC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</w:p>
    <w:p w:rsidR="007055BC" w:rsidRDefault="007055BC" w:rsidP="007055BC">
      <w:pPr>
        <w:pStyle w:val="a3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514600" cy="781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5BC" w:rsidRDefault="007055BC" w:rsidP="007055BC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</w:p>
    <w:p w:rsidR="007055BC" w:rsidRDefault="007055BC" w:rsidP="007055BC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uk-UA"/>
            </w:rPr>
            <m:t>t∈(-15;5)∪</m:t>
          </m:r>
          <m:d>
            <m:dPr>
              <m:begChr m:val="["/>
              <m:endChr m:val=""/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25;+∞)</m:t>
              </m:r>
            </m:e>
          </m:d>
        </m:oMath>
      </m:oMathPara>
    </w:p>
    <w:p w:rsidR="007055BC" w:rsidRDefault="007055BC" w:rsidP="007055BC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Повертаємось до заміни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-15&lt;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&lt;5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≥25</m:t>
                </m:r>
              </m:e>
            </m:eqArr>
          </m:e>
        </m:d>
      </m:oMath>
    </w:p>
    <w:p w:rsidR="007055BC" w:rsidRDefault="007055BC" w:rsidP="007055BC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&lt;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p>
                </m:sSup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≥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e>
            </m:eqArr>
          </m:e>
        </m:d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&lt;1</m:t>
                </m:r>
              </m:e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≥2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sym w:font="Wingdings 3" w:char="F05F"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∈(-∞;1)∪</m:t>
        </m:r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2;+∞)</m:t>
            </m:r>
          </m:e>
        </m:d>
      </m:oMath>
    </w:p>
    <w:p w:rsidR="007055BC" w:rsidRDefault="007055BC" w:rsidP="007055BC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Відповідь</w:t>
      </w:r>
      <w:proofErr w:type="spellEnd"/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: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  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  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∈(-∞;1)∪</m:t>
        </m:r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2;+∞)</m:t>
            </m:r>
          </m:e>
        </m:d>
      </m:oMath>
    </w:p>
    <w:p w:rsidR="007055BC" w:rsidRDefault="007055BC" w:rsidP="007055BC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uk-UA"/>
        </w:rPr>
        <w:t>Приклад 6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   Розв’язати нерівність:</w:t>
      </w:r>
    </w:p>
    <w:p w:rsidR="007055BC" w:rsidRDefault="007055BC" w:rsidP="007055BC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US"/>
                </w:rPr>
                <m:t>3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uk-UA"/>
                    </w:rPr>
                    <m:t>x+1</m:t>
                  </m:r>
                </m:e>
              </m:rad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uk-UA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3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2-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uk-UA"/>
                    </w:rPr>
                    <m:t>x+1</m:t>
                  </m:r>
                </m:e>
              </m:rad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uk-UA"/>
            </w:rPr>
            <m:t>≥28</m:t>
          </m:r>
        </m:oMath>
      </m:oMathPara>
    </w:p>
    <w:p w:rsidR="007055BC" w:rsidRPr="007055BC" w:rsidRDefault="007055BC" w:rsidP="007055BC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У відповідь записати найменший цілий розв’язок нерівності</w:t>
      </w:r>
    </w:p>
    <w:p w:rsidR="007055BC" w:rsidRPr="007055BC" w:rsidRDefault="007055BC" w:rsidP="007055BC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7055BC" w:rsidRDefault="007055BC" w:rsidP="007055BC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Розв’язання </w:t>
      </w:r>
    </w:p>
    <w:p w:rsidR="007055BC" w:rsidRDefault="007055BC" w:rsidP="007055BC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uk-UA"/>
                </w:rPr>
              </m:ctrlPr>
            </m:sSup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US"/>
                </w:rPr>
                <m:t>∙3</m:t>
              </m:r>
            </m:e>
            <m:sup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uk-UA"/>
                    </w:rPr>
                    <m:t>x+1</m:t>
                  </m:r>
                </m:e>
              </m:rad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uk-UA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3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uk-UA"/>
                </w:rPr>
                <m:t>:3</m:t>
              </m:r>
            </m:e>
            <m:sup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uk-UA"/>
                    </w:rPr>
                    <m:t>x+1</m:t>
                  </m:r>
                </m:e>
              </m:rad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uk-UA"/>
            </w:rPr>
            <m:t>≥28</m:t>
          </m:r>
        </m:oMath>
      </m:oMathPara>
    </w:p>
    <w:p w:rsidR="007055BC" w:rsidRDefault="007055BC" w:rsidP="007055BC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Нехай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3</m:t>
            </m:r>
          </m:e>
          <m:sup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x+1</m:t>
                </m:r>
              </m:e>
            </m:rad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=t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. Маємо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3t+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t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-28≥0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; 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-28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-US"/>
          </w:rPr>
          <m:t>t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+9≥0</m:t>
        </m:r>
      </m:oMath>
    </w:p>
    <w:p w:rsidR="007055BC" w:rsidRDefault="007055BC" w:rsidP="007055BC">
      <w:pPr>
        <w:pStyle w:val="a3"/>
        <w:spacing w:after="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3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t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-US"/>
          </w:rPr>
          <m:t>t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-9)≥0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;</w:t>
      </w:r>
    </w:p>
    <w:p w:rsidR="007055BC" w:rsidRDefault="007055BC" w:rsidP="007055BC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Нулі функції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=9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≤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3</m:t>
                    </m:r>
                  </m:den>
                </m:f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≥9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</w:t>
      </w:r>
    </w:p>
    <w:p w:rsidR="007055BC" w:rsidRDefault="007055BC" w:rsidP="007055BC">
      <w:pPr>
        <w:pStyle w:val="a3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943100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5BC" w:rsidRDefault="007055BC" w:rsidP="007055BC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Повертаємося до заміни:</w:t>
      </w:r>
    </w:p>
    <w:p w:rsidR="007055BC" w:rsidRDefault="007055BC" w:rsidP="007055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3</m:t>
            </m:r>
          </m:e>
          <m:sup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x+1</m:t>
                </m:r>
              </m:e>
            </m:rad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≤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     або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3</m:t>
            </m:r>
          </m:e>
          <m:sup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x+1</m:t>
                </m:r>
              </m:e>
            </m:rad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≤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, тобто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x+1</m:t>
            </m:r>
          </m:e>
        </m:ra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≤-1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 немає розв’язків;</w:t>
      </w:r>
    </w:p>
    <w:p w:rsidR="007055BC" w:rsidRDefault="007055BC" w:rsidP="007055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3</m:t>
            </m:r>
          </m:e>
          <m:sup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x+1</m:t>
                </m:r>
              </m:e>
            </m:rad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≥9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;    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x+1</m:t>
            </m:r>
          </m:e>
        </m:ra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≥2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; 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-US"/>
          </w:rPr>
          <m:t>x≥3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7055BC" w:rsidRDefault="007055BC" w:rsidP="007055BC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</w:p>
    <w:p w:rsidR="007055BC" w:rsidRDefault="007055BC" w:rsidP="007055BC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uk-UA"/>
        </w:rPr>
        <w:t>Відповідь: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   Найменший цілий розв’язок: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=3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7055BC" w:rsidRDefault="007055BC" w:rsidP="007055BC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uk-UA"/>
        </w:rPr>
        <w:br w:type="page"/>
      </w:r>
    </w:p>
    <w:p w:rsidR="008F763D" w:rsidRPr="007055BC" w:rsidRDefault="008F763D">
      <w:pPr>
        <w:rPr>
          <w:lang w:val="uk-UA"/>
        </w:rPr>
      </w:pPr>
    </w:p>
    <w:sectPr w:rsidR="008F763D" w:rsidRPr="00705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8B61C9"/>
    <w:multiLevelType w:val="hybridMultilevel"/>
    <w:tmpl w:val="289AF798"/>
    <w:lvl w:ilvl="0" w:tplc="583A0FA2">
      <w:start w:val="1"/>
      <w:numFmt w:val="decimal"/>
      <w:lvlText w:val="(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552"/>
    <w:rsid w:val="007055BC"/>
    <w:rsid w:val="00882552"/>
    <w:rsid w:val="008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B79B5-6D12-43C5-B4C0-CF54D57E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5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5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2019-01-10T07:47:00Z</dcterms:created>
  <dcterms:modified xsi:type="dcterms:W3CDTF">2019-01-10T07:48:00Z</dcterms:modified>
</cp:coreProperties>
</file>