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8" w:rsidRDefault="00B71029">
      <w:r w:rsidRPr="00B71029">
        <w:t>\[\sqrt{ab}\frac{-b\pm\sqrt{b^2-4ac}}{2a}\]</w:t>
      </w:r>
      <w:bookmarkStart w:id="0" w:name="_GoBack"/>
      <w:bookmarkEnd w:id="0"/>
    </w:p>
    <w:sectPr w:rsidR="00367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9"/>
    <w:rsid w:val="00367B58"/>
    <w:rsid w:val="00B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</Characters>
  <Application>Microsoft Office Word</Application>
  <DocSecurity>0</DocSecurity>
  <Lines>1</Lines>
  <Paragraphs>1</Paragraphs>
  <ScaleCrop>false</ScaleCrop>
  <Company>MultiDVD Team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1</cp:revision>
  <dcterms:created xsi:type="dcterms:W3CDTF">2015-11-14T15:23:00Z</dcterms:created>
  <dcterms:modified xsi:type="dcterms:W3CDTF">2015-11-14T15:24:00Z</dcterms:modified>
</cp:coreProperties>
</file>